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Not So Leaning Tower Of Pisa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decides to right a wrong she committed hundreds of years ago and she straightens the Leaning Tower of Pisa.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Bewitched, Bothered And Baldoni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Venus, noted for her charm, and Endora, noted for her weird sense of humor, team up against Darrin, noted for being the butt of his mother-in-law's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father Maurice is upset that she and Darrin didn't stop off in London to see him so he takes out his 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Ghost Who Made A Spectre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Are You Calling A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loses her memory while at NASA and Tony has to rescue her from the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mother comes to visit and she is determined to marry him off much to Jeannie's annoyance.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virtually love at first sight when Benson meets the lovely Francine, but the lady turns out to be a senator with priorities other than marriage to the governor's butler.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Conflict Of Interest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upset with the governor whose political obligations keep him away when his daughter Katie is counting on him to attend her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Cleatus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agents tell Florida that her nephew, Cleatus, is suspected of bank robbery. He arrives on the Evans' doorstep and it is soon clear that the F.B.I. is after the right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Family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finds James' father, although the family had believed he was dead. The old man is invited to James' birthday party, but his son's reaction comes as a shock to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Getting Involved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witness to a hold up, the robber tries to ensure that the youngster will not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Build A Better Mousetrap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mouse finds its way into the Bundy home. Too manly and proud to hire an exterminator, Al sets on killing the mouse, even if it means he has to tear the house down and damage it to shreds.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Master The Possibilities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mailman delivers a credit card pre-approved for Buck the Dog, the Bundy's go on a spending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Loves Al, Yeah, Yeah,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Valentine's Day, Bud awaits his first valentine, Kelly has a load of valentines to choose from, Steve plans to take Marcy to Hawaii, and Peg wants Al to say "I love you"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Puppetmaster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convinced that her new boyfriend is sending her messages by way of the puppets that he uses on his children's television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is unhappy he's far down on a prestigious listing about to be published, he jumps at Maya's for once uttered idea to send a bound collection of the magazine covers.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Nina Got Her Groove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is despondent at the retirement of a longtime rival; Jack's desire to gain fame by naming a park after himself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Kiss Is Just A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Bruce Almighty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Bruce Nolan complains about God too often and is given the almighty powers to see if he can do better.</w:t>
            </w:r>
            <w:r w:rsidR="00A52C84">
              <w:rPr>
                <w:rFonts w:ascii="Arial" w:hAnsi="Arial" w:cs="Arial"/>
                <w:sz w:val="16"/>
                <w:szCs w:val="16"/>
              </w:rPr>
              <w:t xml:space="preserve"> </w:t>
            </w:r>
            <w:r w:rsidR="008D5A11">
              <w:rPr>
                <w:rFonts w:ascii="Arial" w:hAnsi="Arial" w:cs="Arial"/>
                <w:sz w:val="16"/>
                <w:szCs w:val="16"/>
              </w:rPr>
              <w:t>Starring:CATHERINE BELL,LISA ANN WALTER,JIM CARREY,JENNIFER ANISTON,PHILIP BAKER HALL,SALLY KIRKLAND,NORA DUNN,MORGAN FREEMAN,STEVE CARELL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between the maid of honour and a bridesmaid, over who is the bride's best friend, threatens to upend the life of an out-of-work pastry chef.</w:t>
            </w:r>
            <w:r w:rsidR="00A52C84">
              <w:rPr>
                <w:rFonts w:ascii="Arial" w:hAnsi="Arial" w:cs="Arial"/>
                <w:sz w:val="16"/>
                <w:szCs w:val="16"/>
              </w:rPr>
              <w:t xml:space="preserve"> </w:t>
            </w:r>
            <w:r w:rsidR="008D5A11">
              <w:rPr>
                <w:rFonts w:ascii="Arial" w:hAnsi="Arial" w:cs="Arial"/>
                <w:sz w:val="16"/>
                <w:szCs w:val="16"/>
              </w:rPr>
              <w:t>Starring:CHRIS ODOWD,ELLIE KEMPER,KRISTEN WIIG,ROSE BYRNE,REBEL WILSON,MELISSA MCCARTHY,MAYA RUDOLPH,WENDI MCLENDON-COVEY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chaos in Kuta as a bunch of Aussies get out of control. A family holiday turns to panic and three Aussie guys come face to face with a deadly cobra.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 Find A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Grayson helps Andy with his tryouts for a new best friend, Jules and Ellie step in to run the bar. Travis and Laurie spend their first weekend with Baby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Build A Better Mousetrap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mouse finds its way into the Bundy home. Too manly and proud to hire an exterminator, Al sets on killing the mouse, even if it means he has to tear the house down and damage it to shreds.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Chapters &amp; Choices -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Ally's mom comes home to host a book release party, Ally works up the courage to finally conquer her stage fright and performs a duet with Austin at the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Sir Yipsalot And The Mutt / 7 Frogs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Merry Crashenfest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Hanukkah approaches, the Bernstein family teaches Crash the traditions of the holiday and explains that different cultures celebrate various holidays in many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Mystery Of The Mighty Colossus / The Doubloon Mystery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Layoff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known for being a softy, has to lay off staffers including the beloved pastry chef when an economy wave hits the Governor's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Snowbound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Cold, hunger and frazzled nerves are the order of the day when the governor and his staff are snowbound in a remote mountain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Jessica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mansion gets an extra dose of hilarity when Jessica Tate visits, promptly manages herself in a scandalous situation with a French playboy and calls on Benson to save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Don't Quote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potentially damaging new leak upsets the governor's household, Benson does some detective work and restores peace by unmasking the culprit.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Place To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Johnson, a friend of Michael's, leaves his rest home and arrives at the Evans' apartment, because he has decided it would be 'a nice place to 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new girlfriend, Diana, plan to get married - over their parents strong objections. But there's a dark secret that Diana is hiding from her groom-to-be, she's hooked on heroin.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Readiness Is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prepare for a storm heading towards Seattle. Owen's desire to be a parent gets stronger as he becomes closer to Ethan and one wrong move puts the lives of Meredith and her baby in jeopardy.</w:t>
            </w:r>
            <w:r w:rsidR="00A52C84">
              <w:rPr>
                <w:rFonts w:ascii="Arial" w:hAnsi="Arial" w:cs="Arial"/>
                <w:sz w:val="16"/>
                <w:szCs w:val="16"/>
              </w:rPr>
              <w:t xml:space="preserve"> </w:t>
            </w:r>
            <w:r w:rsidR="008D5A11">
              <w:rPr>
                <w:rFonts w:ascii="Arial" w:hAnsi="Arial" w:cs="Arial"/>
                <w:sz w:val="16"/>
                <w:szCs w:val="16"/>
              </w:rPr>
              <w:t>Starring:HILARIE BURTON,JUSTIN BRUENING,JENNIFER BASSEY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Model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worried when Samantha's modelling job for one of Angela's ad campaigns leads to more work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Girls' School (A.K.A. Garrett's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Arnold's Girlfriend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How The Finch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Christmas and Finch is hinting what present he wants. When he can't help but take a peek, he realises it's not what he wants.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Slow Donnie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convince Elliott that his slow-witted brother is a fake.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forced to spend the night in the shoe store while their house is fumigated for termites. Meanwhile, Kelly schemes to escape and attend a rock concert after being grounded.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Im-Po-Dent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Chatterbox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Birth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Tensions in Camelot come to a head when Merlin, now under Arthur’s control, delivers an ultimatum to Emma: hand over the Dark One dagger and the Promethean spark or he will kill her entire family.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Better Angels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Jack flies out to LA to shut down the SSR's investigation into Isodyne thanks to the influence of his friend Vernon. Meanwhile, Isodyne frames the dead Jason Wilkes as a Communist spy.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Smoke And Mirrors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Whitney works on controlling her newfound power. Meanwhile, Vernon pays the SSR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I'm Just A Bill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Rowan's return raises the stakes for those targeting B613 and Fitz needs an important bill passed.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Waiting For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rents a special costume for Stan's birthday, but he has trouble getting it off. And Ellie starts ghost tweeting for Laurie, eventually getting lost in her new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Im-Po-Dent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lastRenderedPageBreak/>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Partners &amp; Parachutes -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talking to her mom and Trish about Austin, Ally decides to focus on her music career now that she's conquered her stage fright.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Finders Keepers / The Queen's Quest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Duck, Duck,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grounded while Mel takes the girls out for the day. Jasmine is accidentally left behind and witnesses Crash and Wyatt destroying one of Mel's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Minnie-Rella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Shark Attack! / Captain Hook's Colossal Collision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War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overjoyed when Marcy falls in love with his old war buddy, until he discovers that his pal is hiding a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Ghost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Kraus informs an incredulous but nervous staff that a series of strange incidents are the work of the ghost of a governor who was murdered in the mansion 100 years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J.J.'s Fiancee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their parents sternly refuse the notion of J.J. and Diana marrying, Diana decides to run off to Indiana and elope with J.J.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Grey Sloan Memorial Hospital enters crisis mode as the storm rages, resources become scarce and patients flood in by the busload. Meanwhile, one of the doctors fights for their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Hansel And Gretel In Samanthaland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tells her that she was born under the sign of the jinx and that she has to leave Tony for 15 years. 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Arnold's Girlfriend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Feudin' And Fussin'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well-intentioned endorsement of Larry Alder's hosting talents to a New York TV bigwig gives Larry the opportunity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Spy In The House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reconnects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Lies And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Married ... With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win a new washing machine, Al and Peg appear as Steve and Marcy on a game show for newlyweds.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wins $1,250 while at the track with Steve, and desperately tries to hide it from Peg until he figures out what to do with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Muscles Mirsky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Barry mentions that sexual tension is inevitable between Adam and his longtime friend Emmy, Adam become nervous. Meanwhile, Beverly and Erica square off over a lack of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Goldbergs Never Say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and Erica join Adam and his friends on a Goonies-inspired treasure hunt for some family jewels misplaced by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Tueday Night Movie: </w:t>
            </w:r>
            <w:r w:rsidR="005D7F59" w:rsidRPr="00CC53DF">
              <w:rPr>
                <w:rFonts w:ascii="Arial" w:hAnsi="Arial" w:cs="Arial"/>
                <w:b/>
                <w:sz w:val="16"/>
                <w:szCs w:val="16"/>
              </w:rPr>
              <w:t>John Carter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military captain John Carter is inexplicably transported to Mars where he becomes reluctantly embroiled in an epic war amongst the inhabitants of the planet.</w:t>
            </w:r>
            <w:r w:rsidR="00A52C84">
              <w:rPr>
                <w:rFonts w:ascii="Arial" w:hAnsi="Arial" w:cs="Arial"/>
                <w:sz w:val="16"/>
                <w:szCs w:val="16"/>
              </w:rPr>
              <w:t xml:space="preserve"> </w:t>
            </w:r>
            <w:r w:rsidR="008D5A11">
              <w:rPr>
                <w:rFonts w:ascii="Arial" w:hAnsi="Arial" w:cs="Arial"/>
                <w:sz w:val="16"/>
                <w:szCs w:val="16"/>
              </w:rPr>
              <w:t>Starring:BRYAN CRANSTON,DOMINIC WEST,LYNN COLLINS,SAMANTHA MORTON,WILLEM DAFOE,TAYLOR KITSCH,THOMAS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Tueday Night Movie: </w:t>
            </w:r>
            <w:r w:rsidR="005D7F59" w:rsidRPr="00CC53DF">
              <w:rPr>
                <w:rFonts w:ascii="Arial" w:hAnsi="Arial" w:cs="Arial"/>
                <w:b/>
                <w:sz w:val="16"/>
                <w:szCs w:val="16"/>
              </w:rPr>
              <w:t>Public 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JOHNNY DEPP and CHRISTIAN BALE star in a true story of a government agent's attempt to stop a gang, leading to the formation of the FBI.</w:t>
            </w:r>
            <w:r w:rsidR="00A52C84">
              <w:rPr>
                <w:rFonts w:ascii="Arial" w:hAnsi="Arial" w:cs="Arial"/>
                <w:sz w:val="16"/>
                <w:szCs w:val="16"/>
              </w:rPr>
              <w:t xml:space="preserve"> </w:t>
            </w:r>
            <w:r w:rsidR="008D5A11">
              <w:rPr>
                <w:rFonts w:ascii="Arial" w:hAnsi="Arial" w:cs="Arial"/>
                <w:sz w:val="16"/>
                <w:szCs w:val="16"/>
              </w:rPr>
              <w:t>Starring:BILLY CRUPUD,CHANNING TATUM,CHRISTIAN BALE,GIOVANI RIBISI,DAVID WENMAN,EMILIE DE RAVIN,LILI TAYLOR,LEELEE SOBIESKI,MARION COTILLARD,JOHN ORTIZ,JOHNNY DEPP,RORY COCHRANE,STEPHEN DORFF,SHAWN HATOSY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Freaky Friends &amp; Fan Fiction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Dez buys an antique typewriter from Trish to use for a story writing competition, only to discover that it's magical, and anything he writes actually happens.</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Bing Bong Beans! / Abraca-Dopey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Escape from Bigfoot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go on a fishing trip that lands them stranded on an island. Things go from bad to worse when Crash encounters what appears to be Bigfoot.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Sport-Y-Thon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Phantoms Of The Never-Nether Land / Magical Mayhem!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Investigation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J.J. and James are sacked, they learn that the F.B.I. are responsible because they're investigating young Michael's interest in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Seal Our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faced with the devastation left by the storm. Meanwhile, Meredith is faced with a tough decision, Callie and Arizona are on the rocks and Richard's life is in extreme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Waiting for her special birthday in restless anticipation, Angela reveals some secrets of her heart during a fit of 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Feudin' And Fussin'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Larry's try-out as a New York television talk-show host may be doomed from the start, one disaster follows another and not everyone on the Alder team may be rooting for him to win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hillbilly relatives from Wanker county pay a visit. Fighting uncles, singing triplet aunts, whose showbiz career is threatened by Al's inputs.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Thought He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convinces Al to finally return a copy of The Little Engine That Could that he checked out while in grade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Pen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Initial Attraction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Sleepless In Seattle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Baldwin is a widowed father who becomes a reluctant guest on a radio call-in show. He's an instant hit with thousands of female listeners who deluge his Seattle home with letters of comfort.</w:t>
            </w:r>
            <w:r w:rsidR="00A52C84">
              <w:rPr>
                <w:rFonts w:ascii="Arial" w:hAnsi="Arial" w:cs="Arial"/>
                <w:sz w:val="16"/>
                <w:szCs w:val="16"/>
              </w:rPr>
              <w:t xml:space="preserve"> </w:t>
            </w:r>
            <w:r w:rsidR="008D5A11">
              <w:rPr>
                <w:rFonts w:ascii="Arial" w:hAnsi="Arial" w:cs="Arial"/>
                <w:sz w:val="16"/>
                <w:szCs w:val="16"/>
              </w:rPr>
              <w:t>Starring:BILL PULLMAN,FRANCES CONROY,RITA WILSON,ROB REINER,ROSIE ODONNELL,ROSS MALINGER,MEG RYAN,VICTOR GARBER,TOM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Even The Losers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Jules sees that Travis is struggling financially, so she lends him money that he uses to start a new business. Ellie takes Andy on a revenge mission after he loses his mayorship.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 xml:space="preserve">Starring:GEORGE </w:t>
            </w:r>
            <w:r w:rsidR="008D5A11">
              <w:rPr>
                <w:rFonts w:ascii="Arial" w:hAnsi="Arial" w:cs="Arial"/>
                <w:sz w:val="16"/>
                <w:szCs w:val="16"/>
              </w:rPr>
              <w:lastRenderedPageBreak/>
              <w:t>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Investigation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J.J. and James are sacked, they learn that the F.B.I. are responsible because they're investigating young Michael's interest in Cuba.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Couples and Careers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&amp; Ally decide to become an "official couple," they agree to separate their professional relationship from their personal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Big Rock Candy Flim Flam / Doing The 7D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eats a book on how to be a mechanic, he develops the ability to fix vehicles and becomes "Grease Monkey"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Sea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Power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environmentalist visits the governor's mansion in protest of the waste that is being allowed in the state. He refuses to leave until he his heard.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Want You With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fight continues to save those affected by the storm, Callie makes a bold decision regarding her relationship, and the doctors come together upon receiving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My Fair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takes a speech class at college and learns the old motto that it is always best to be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Birds And Bees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fishy version of the facts of life leaves Arnold with misconceptions about conception and Mr. Drummond on tender hooks.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Hero (A.K.A.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wildest dream is realized when he comes face-to-knees with "The Champ" -- special guest star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Hostess To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 Going To Sweatland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becomes convinced that she had a run in with Elvis at the mall after Marcy discovers an Elvis-shaped sweat stain in one of Al's shirts.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Poke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high school football player is threatening to break Al's Polk High record of scoring the most touchdowns in a single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Franny And The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Significant 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powerful divorce attorney who only represented women is murdered, Castle and Beckett are confronted with a plethora of angry ex-husbands, any one of whom could be the murderer.</w:t>
            </w:r>
            <w:r w:rsidR="00A52C84">
              <w:rPr>
                <w:rFonts w:ascii="Arial" w:hAnsi="Arial" w:cs="Arial"/>
                <w:sz w:val="16"/>
                <w:szCs w:val="16"/>
              </w:rPr>
              <w:t xml:space="preserve"> </w:t>
            </w:r>
            <w:r w:rsidR="008D5A11">
              <w:rPr>
                <w:rFonts w:ascii="Arial" w:hAnsi="Arial" w:cs="Arial"/>
                <w:sz w:val="16"/>
                <w:szCs w:val="16"/>
              </w:rPr>
              <w:t>Starring:DARBY STANCHFIELD,JACK WAGNER,NANCY LEE GRAHN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It Takes A Village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at a crossroads as they are questioned by a Senate Committee for their retaliatory actions in the wake of Prentiss' loss, but an unexpected familiar face could help them win their case.</w:t>
            </w:r>
            <w:r w:rsidR="00A52C84">
              <w:rPr>
                <w:rFonts w:ascii="Arial" w:hAnsi="Arial" w:cs="Arial"/>
                <w:sz w:val="16"/>
                <w:szCs w:val="16"/>
              </w:rPr>
              <w:t xml:space="preserve"> </w:t>
            </w:r>
            <w:r w:rsidR="008D5A11">
              <w:rPr>
                <w:rFonts w:ascii="Arial" w:hAnsi="Arial" w:cs="Arial"/>
                <w:sz w:val="16"/>
                <w:szCs w:val="16"/>
              </w:rPr>
              <w:t>Starring:CONRAD BLUTH,JAYNE ATKINSON,ROBIN ATKIN DOWNES,URSULA BROOKS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search Oklahoma when women are being murdered after being robbed of one of their senses. Reid ignores JJ and Prentiss as he deals with their deception about Prentiss's presumed death.</w:t>
            </w:r>
            <w:r w:rsidR="00A52C84">
              <w:rPr>
                <w:rFonts w:ascii="Arial" w:hAnsi="Arial" w:cs="Arial"/>
                <w:sz w:val="16"/>
                <w:szCs w:val="16"/>
              </w:rPr>
              <w:t xml:space="preserve"> </w:t>
            </w:r>
            <w:r w:rsidR="008D5A11">
              <w:rPr>
                <w:rFonts w:ascii="Arial" w:hAnsi="Arial" w:cs="Arial"/>
                <w:sz w:val="16"/>
                <w:szCs w:val="16"/>
              </w:rPr>
              <w:t>Starring:CAROLINE SCHREIBER,DAVID STARZYK,DOUG MORENCY,KRISTEN ARIZA,LINDSAY LAVANCHY,PEG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Dorado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mass murder at an Internet security company, but clues reveal it is not a typical serial killer at work.</w:t>
            </w:r>
            <w:r w:rsidR="00A52C84">
              <w:rPr>
                <w:rFonts w:ascii="Arial" w:hAnsi="Arial" w:cs="Arial"/>
                <w:sz w:val="16"/>
                <w:szCs w:val="16"/>
              </w:rPr>
              <w:t xml:space="preserve"> </w:t>
            </w:r>
            <w:r w:rsidR="008D5A11">
              <w:rPr>
                <w:rFonts w:ascii="Arial" w:hAnsi="Arial" w:cs="Arial"/>
                <w:sz w:val="16"/>
                <w:szCs w:val="16"/>
              </w:rPr>
              <w:t>Starring:ANDRE ELLINGTON,ANDY ALLEN,BRYAN FRIDAY,JAMIE SILBERHARTZ,LINDSEY GINTER,SARAH ALDRICH,RODNEY J. HOBBS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Mako Tanida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targets a past associate, a crime lord who then seeks revenge after escaping from prison. Elsewhere, Tom confronts Jolene after she interferes with his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lastRenderedPageBreak/>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Spas and Spices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agrees to pick up Ally's necklace for her, but things go awry when he drops it in a pot of chilli that Dez is entering in a chilli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Rock Of Sages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Ferb are living just one moisture farm over from Luke Skywalker on the planet of Tatooine when R2-D2 and the Death Star plans inadvertently fall into their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Flushed in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talks his way onto a space shuttle launch into space. During the flight, Crash accidentally flushes himself out of the shuttle and into space, and Wyatt jumps into action to save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Around The Clubhouse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 It To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visit a bar and listen to the conversations among the other patrons. They learn what others think of the politics in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Army Wants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Army representatives visit the mansion to take Benson into custody. It seems there is some confusion about his service during the Korean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hesitant to take a vacation because there is a lot of work to do at the mansion and she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Thick As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taken hostage during a convenience store stickup, and it takes all of Benson's diplomacy to keep her from goading the gunmen into shooting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Rent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learns that her old friend, Wanda is on the poverty line and decides to organise a "rent party" to help solve her problem. However, the proud old lady musn't know the reason for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Everybody's Crying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Derek adjust to life with a newborn, Arizona takes steps to fix her marriage and Owen clashes with Jackson over financial issues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Nineteen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his fraternity party, the "spiked" punch transforms usually conservative Angela into the life of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Yankee Doodle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reminiscing with Angela about his late grandfather, Tony attempts to have him posthumously declared an American citizen.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family celebrates the day Arnold and Willis are supposed to be officially adopted until the visit of a "relative" leaves their plans in jeopardy.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Look Who's Talking Too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Mollie and James are raising a family together, which now includes an older Mikey and his new sister. A sibling rivalry is formed and Mikey adjusts to the changes of growing up.</w:t>
            </w:r>
            <w:r w:rsidR="00A52C84">
              <w:rPr>
                <w:rFonts w:ascii="Arial" w:hAnsi="Arial" w:cs="Arial"/>
                <w:sz w:val="16"/>
                <w:szCs w:val="16"/>
              </w:rPr>
              <w:t xml:space="preserve"> </w:t>
            </w:r>
            <w:r w:rsidR="008D5A11">
              <w:rPr>
                <w:rFonts w:ascii="Arial" w:hAnsi="Arial" w:cs="Arial"/>
                <w:sz w:val="16"/>
                <w:szCs w:val="16"/>
              </w:rPr>
              <w:t>Starring:BRUCE WILLIS,DAMON WAYANS,ELIAS KOTEAS,KIRSTIE ALLEY,JOHN TRAVOLTA,ROSEANNE BARR,OLYMPIA DUKAKIS,MEL BROOKS,TWINK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The Prince And Me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college Paige meets Eddie, a fellow student from Denmark, whom she first dislikes but later accepts and likes. It turns out he's not who she thought as he proves to be Crown Prince Edvard.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Miracle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 Going To Sweatland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becomes convinced that she had a run in with Elvis at the mall after Marcy discovers an Elvis-shaped sweat stain in one of Al's shirts.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Poke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high school football player is threatening to break Al's Polk High record of scoring the most touchdowns in a single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Solos &amp; Stray Kitties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an audition for Ally, who discovers she's performing with an all-girl band and not as a soloist.</w:t>
            </w:r>
            <w:r w:rsidR="00A52C84">
              <w:rPr>
                <w:rFonts w:ascii="Arial" w:hAnsi="Arial" w:cs="Arial"/>
                <w:sz w:val="16"/>
                <w:szCs w:val="16"/>
              </w:rPr>
              <w:t xml:space="preserve"> </w:t>
            </w:r>
            <w:r w:rsidR="008D5A11">
              <w:rPr>
                <w:rFonts w:ascii="Arial" w:hAnsi="Arial" w:cs="Arial"/>
                <w:sz w:val="16"/>
                <w:szCs w:val="16"/>
              </w:rPr>
              <w:t>Starring:DEBBY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Fire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Best friends CeCe Jones and Raquel 'Rocky' Blue's dreams of becoming professional dancers are realised they become background dancers on the most popular teen dance show, "Shake it Up, Chicago!".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Swords And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eve of his first big battle as King, Milton's regular Larping (Live- Action Role Playing) troop abandons him for other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Road To Wasabi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throws himself a surprise birthday party and an unprepared Jack scrambles for a gift.</w:t>
            </w:r>
            <w:r w:rsidR="00A52C84">
              <w:rPr>
                <w:rFonts w:ascii="Arial" w:hAnsi="Arial" w:cs="Arial"/>
                <w:sz w:val="16"/>
                <w:szCs w:val="16"/>
              </w:rPr>
              <w:t xml:space="preserve"> </w:t>
            </w:r>
            <w:r w:rsidR="008D5A11">
              <w:rPr>
                <w:rFonts w:ascii="Arial" w:hAnsi="Arial" w:cs="Arial"/>
                <w:sz w:val="16"/>
                <w:szCs w:val="16"/>
              </w:rPr>
              <w:t>Starring:PETER OLDRING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 In The Hospital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recovering from flu symptoms, Benson collapses while talking to Kraus and is hospitalized for tests. Clayton starts looking to replace him as Head of Household Staff.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Fool's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and Kraus find a secret compartment in the mansion's fireplace hearth.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and Thelma are appalled because Florida shows no grief at the wake which follows James' funeral. However, when the last guest leaves she finally cracks.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Adoption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appears that Mr. Drummond's attempt to adopt Arnold and Willis will be aborted by a conniving junk dealer until the boys take matters into their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Father And Son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cut-throat competitiveness with another boy at his gym leads him to a decision that he will very much regret, especially after it hurts Drummond and lets Arnold say "I told you so."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Thanksgiving Crossover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Alders and the Drummonds are together again in New York, and Arnold, Willis, and Kimberly plan a second Thanksgiving feast with friends Diane and Ruthie.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Jack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hires a charming creative director for her advertising agency, Tony's imagination starts working over-time.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and Samantha are both dumped by their boyfriends, they try to raise their spirits with a "girls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Camping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nice weekend away for the Rhoadeses and the Bundys turns into misery for the men when Peg, Kelly, and Marcy all have their periods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Dump Of My 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finally build his dream bathroom in the garage, complete with a top of the line Ferguson toilet. Meanwhile, Peg desperately tries to come up with $70 to play the lottery.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Her Cups Runneth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devastated on her birthday when she learns that her favorite bra has been discontinued. Fearing the consequences, Al and Steve set off to a kinky lingerie store in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Nude Photos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taking a photography class and her teacher instructs her to take a nude self portrait. Elliot thinks the guy just wants to see Maya naked.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And The Femmy Goes To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Nina and Elliott are all nominated for a prestigious fashion magazine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Softball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persuaded to pitch in the office's annual softball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Dope Diamond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Waterworld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polar ice caps have melted and most of Earth is underwater, a mutated mariner fights to save a woman and her daughter.</w:t>
            </w:r>
            <w:r w:rsidR="00A52C84">
              <w:rPr>
                <w:rFonts w:ascii="Arial" w:hAnsi="Arial" w:cs="Arial"/>
                <w:sz w:val="16"/>
                <w:szCs w:val="16"/>
              </w:rPr>
              <w:t xml:space="preserve"> </w:t>
            </w:r>
            <w:r w:rsidR="008D5A11">
              <w:rPr>
                <w:rFonts w:ascii="Arial" w:hAnsi="Arial" w:cs="Arial"/>
                <w:sz w:val="16"/>
                <w:szCs w:val="16"/>
              </w:rPr>
              <w:t>Starring:GERARD MURPHY,DENNIS HOPPER,KEVIN COSTNER,JEANNE TRIPPLEHORN,R.D. CALL,MICHAEL JETER,TINA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Silverado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KLINE, KEVIN COSTNER and JOHN CLEESE star in a tale of 4 drifters who become unlikely heroes in a battle against a powerful family and a corrupt sheriff.</w:t>
            </w:r>
            <w:r w:rsidR="00A52C84">
              <w:rPr>
                <w:rFonts w:ascii="Arial" w:hAnsi="Arial" w:cs="Arial"/>
                <w:sz w:val="16"/>
                <w:szCs w:val="16"/>
              </w:rPr>
              <w:t xml:space="preserve"> </w:t>
            </w:r>
            <w:r w:rsidR="008D5A11">
              <w:rPr>
                <w:rFonts w:ascii="Arial" w:hAnsi="Arial" w:cs="Arial"/>
                <w:sz w:val="16"/>
                <w:szCs w:val="16"/>
              </w:rPr>
              <w:t>Starring:BRIAN DENNEHY,DANNY GLOVER,LINDA HUNT,KEVIN COSTNER,KEVIN KLINE,JOHN CLEESE,JEFF GOLDLUM,ROSANNA ARQUETTE,SCOTT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C3F07">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C3F07">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C3F0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C3F07"/>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2016-07-18T06:08:00Z</dcterms:created>
  <dcterms:modified xsi:type="dcterms:W3CDTF">2016-07-18T06:08:00Z</dcterms:modified>
</cp:coreProperties>
</file>