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March 08,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Feast Or Famine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run of successful sales, the Savo's hit a dry spell. They scramble to secure material for their next auction, an adventure that takes them to a rodent -infested home and a large Victorian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Submarine Patrol: Chasing The Enemy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HMS Turbulent is bound for the troubled waters of the Middle East. Join the perilous journey as she navigates two dangerous 'choke points'.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Smugglers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the Department of Homeland Security intercept a load of weapons heading into Mexico, bust a suspected narcotics stash house and conduct surveillance on the banks of the Rio Grande.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A52C84" w:rsidRPr="00CB6DB0" w:rsidRDefault="002A4525" w:rsidP="004D5976">
            <w:pPr>
              <w:rPr>
                <w:rFonts w:ascii="Arial" w:hAnsi="Arial" w:cs="Arial"/>
                <w:b/>
                <w:sz w:val="16"/>
                <w:szCs w:val="16"/>
              </w:rPr>
            </w:pPr>
            <w:r>
              <w:rPr>
                <w:rFonts w:ascii="Arial" w:hAnsi="Arial" w:cs="Arial"/>
                <w:b/>
                <w:sz w:val="16"/>
                <w:szCs w:val="16"/>
              </w:rPr>
              <w:t xml:space="preserve">Summernats: </w:t>
            </w:r>
            <w:r w:rsidR="005D7F59" w:rsidRPr="00CC53DF">
              <w:rPr>
                <w:rFonts w:ascii="Arial" w:hAnsi="Arial" w:cs="Arial"/>
                <w:b/>
                <w:sz w:val="16"/>
                <w:szCs w:val="16"/>
              </w:rPr>
              <w:t>Summernats (R)</w:t>
            </w:r>
            <w:r w:rsidR="00493E96">
              <w:rPr>
                <w:rFonts w:ascii="Arial" w:hAnsi="Arial" w:cs="Arial"/>
                <w:b/>
                <w:sz w:val="16"/>
                <w:szCs w:val="16"/>
              </w:rPr>
              <w:t xml:space="preserve">  </w:t>
            </w:r>
            <w:r w:rsidR="005D7F59" w:rsidRPr="00CC53DF">
              <w:rPr>
                <w:rFonts w:ascii="Arial" w:hAnsi="Arial" w:cs="Arial"/>
                <w:b/>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Brennan passes through the notorious skies of Smokey Burn and loses control of his plane. Plus, a look at what it takes to win the ultimate mud drag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busy summer in Northern Saskatchewan for Brennan, but without a ground crew he cannot keep up with the demand, so he searches for someone reliable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r w:rsidR="00D20E29" w:rsidRPr="00CC53DF">
              <w:rPr>
                <w:rFonts w:ascii="Arial" w:hAnsi="Arial" w:cs="Arial"/>
                <w:b/>
                <w:sz w:val="16"/>
                <w:szCs w:val="16"/>
              </w:rPr>
              <w:t>Millennium</w:t>
            </w:r>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Hellboy II: The Golden Army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mythical world starts a rebellion against humanity in order to rule the Earth, so Hellboy and his team must save the world from the unruly creatures.</w:t>
            </w:r>
            <w:r w:rsidR="00A52C84">
              <w:rPr>
                <w:rFonts w:ascii="Arial" w:hAnsi="Arial" w:cs="Arial"/>
                <w:sz w:val="16"/>
                <w:szCs w:val="16"/>
              </w:rPr>
              <w:t xml:space="preserve"> </w:t>
            </w:r>
            <w:r w:rsidR="002761EB">
              <w:rPr>
                <w:rFonts w:ascii="Arial" w:hAnsi="Arial" w:cs="Arial"/>
                <w:sz w:val="16"/>
                <w:szCs w:val="16"/>
              </w:rPr>
              <w:t>Starring: ANNA</w:t>
            </w:r>
            <w:r w:rsidR="008D5A11">
              <w:rPr>
                <w:rFonts w:ascii="Arial" w:hAnsi="Arial" w:cs="Arial"/>
                <w:sz w:val="16"/>
                <w:szCs w:val="16"/>
              </w:rPr>
              <w:t xml:space="preserve"> WALTON,BRIAN STEELE,JAMES DODD,DOUG JONES,LUKE GOSS,JOHN HURT,JEFFREY TAMBOR,JOHN ALEXANDER,RON PERLMAN,SELMA BLAIR,SETH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fourth sequel, 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2761EB">
              <w:rPr>
                <w:rFonts w:ascii="Arial" w:hAnsi="Arial" w:cs="Arial"/>
                <w:sz w:val="16"/>
                <w:szCs w:val="16"/>
              </w:rPr>
              <w:t>Starring: DONNA</w:t>
            </w:r>
            <w:r w:rsidR="008D5A11">
              <w:rPr>
                <w:rFonts w:ascii="Arial" w:hAnsi="Arial" w:cs="Arial"/>
                <w:sz w:val="16"/>
                <w:szCs w:val="16"/>
              </w:rPr>
              <w:t xml:space="preserve">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Escape From New York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future, New York City has become a maximum security prison where once you get in, you don't get out. When convicts take the President hostage, a new prisoner is offered freedom to save him.</w:t>
            </w:r>
            <w:r w:rsidR="00A52C84">
              <w:rPr>
                <w:rFonts w:ascii="Arial" w:hAnsi="Arial" w:cs="Arial"/>
                <w:sz w:val="16"/>
                <w:szCs w:val="16"/>
              </w:rPr>
              <w:t xml:space="preserve"> </w:t>
            </w:r>
            <w:r w:rsidR="002761EB">
              <w:rPr>
                <w:rFonts w:ascii="Arial" w:hAnsi="Arial" w:cs="Arial"/>
                <w:sz w:val="16"/>
                <w:szCs w:val="16"/>
              </w:rPr>
              <w:t>Starring: ISAAC</w:t>
            </w:r>
            <w:r w:rsidR="008D5A11">
              <w:rPr>
                <w:rFonts w:ascii="Arial" w:hAnsi="Arial" w:cs="Arial"/>
                <w:sz w:val="16"/>
                <w:szCs w:val="16"/>
              </w:rPr>
              <w:t xml:space="preserve"> HAYES,DONALD PLEASENCE,ERNEST BORGNINE,KURT RUSSELL,LEE VAN CLEEF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Bringing In The Dead / Gratefully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drunk driver vomits out the car window as he drives and is decapitated by a mailbox! Then a mugger with a screwdriver is scared off by a passerby, crashes his bike and stabs himself in the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Brother's Keeper / Cult Compound Crackdown / Revenge Of The Switchhiker / Drug Ring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Ed Sheeran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Smugglers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and agents of the Department of Homeland Security intercept a load of weapons heading into Mexico, bust a suspected narcotics stash house and conduct surveillance on the banks of the Rio Grande.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Feast Or Famine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run of successful sales, the Savo's hit a dry spell. They scramble to secure material for their next auction, an adventure that takes them to a rodent -infested home and a large Victorian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Daisy's Pony Tale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Pirates Of The Desert / The Great Pirate Pyramid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Good Case Of The Hiccups/ Stuck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Emmie's toy microphone, Millie, starts to skip and repeat, Doc diagnoses her with "Repeatitis," a toy version of the hiccups.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Shy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helps a shy classmate overcome her fear of speaking in public and Clover makes a new animal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Jaguar E Type - A Celebration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wonderful celebration, made to </w:t>
            </w:r>
            <w:r w:rsidR="002761EB">
              <w:rPr>
                <w:rFonts w:ascii="Arial" w:hAnsi="Arial" w:cs="Arial"/>
                <w:sz w:val="16"/>
                <w:szCs w:val="16"/>
              </w:rPr>
              <w:t>mark the</w:t>
            </w:r>
            <w:r>
              <w:rPr>
                <w:rFonts w:ascii="Arial" w:hAnsi="Arial" w:cs="Arial"/>
                <w:sz w:val="16"/>
                <w:szCs w:val="16"/>
              </w:rPr>
              <w:t xml:space="preserve"> E-Types 50th anniversary, recalls the history and sporting pedigree of </w:t>
            </w:r>
            <w:r w:rsidR="002761EB">
              <w:rPr>
                <w:rFonts w:ascii="Arial" w:hAnsi="Arial" w:cs="Arial"/>
                <w:sz w:val="16"/>
                <w:szCs w:val="16"/>
              </w:rPr>
              <w:t>the British</w:t>
            </w:r>
            <w:r>
              <w:rPr>
                <w:rFonts w:ascii="Arial" w:hAnsi="Arial" w:cs="Arial"/>
                <w:sz w:val="16"/>
                <w:szCs w:val="16"/>
              </w:rPr>
              <w:t xml:space="preserve"> masterpiece.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Las Vegas Strangler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Sweet Charity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asks everyone at the magazine to assist at a charity event she is supporting. Jack orders the staff to help but doesn't turn up himself. When he wins a Humanitarian award, Maya is furious.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1987 Chevrolet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Erin is tired of being hated on for her Chevy Blazer and is ready to be pimped.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Acura Legend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West Coast Customs help a 1988 Acura Legend live up to its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Shooting Fish In A Barrel / Hot Chilli Cures /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of MythBusters, we flirt with dangerous animals, chow down on dangerous fruit, and then test how hard it really is to destroy something totally harmless.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The Wrecking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r w:rsidR="002761EB">
              <w:rPr>
                <w:rFonts w:ascii="Arial" w:hAnsi="Arial" w:cs="Arial"/>
                <w:sz w:val="16"/>
                <w:szCs w:val="16"/>
              </w:rPr>
              <w:t>grueling</w:t>
            </w:r>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go off-roading as they look to buy a 1973 Jeep CJ5. And later, the team set their sights on a </w:t>
            </w:r>
            <w:r>
              <w:rPr>
                <w:rFonts w:ascii="Arial" w:hAnsi="Arial" w:cs="Arial"/>
                <w:sz w:val="16"/>
                <w:szCs w:val="16"/>
              </w:rPr>
              <w:lastRenderedPageBreak/>
              <w:t>sharpshooter's Kentucky Long Rifle from the Civil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r w:rsidR="002761EB" w:rsidRPr="00CC53DF">
              <w:rPr>
                <w:rFonts w:ascii="Arial" w:hAnsi="Arial" w:cs="Arial"/>
                <w:b/>
                <w:sz w:val="16"/>
                <w:szCs w:val="16"/>
              </w:rPr>
              <w:t>Evil</w:t>
            </w:r>
            <w:r w:rsidRPr="00CC53DF">
              <w:rPr>
                <w:rFonts w:ascii="Arial" w:hAnsi="Arial" w:cs="Arial"/>
                <w:b/>
                <w:sz w:val="16"/>
                <w:szCs w:val="16"/>
              </w:rPr>
              <w:t xml:space="preserve"> Genius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Batter up with the Pawn Stars when an autographed photo of Babe Ruth slides into the </w:t>
            </w:r>
            <w:r w:rsidR="00D20E29">
              <w:rPr>
                <w:rFonts w:ascii="Arial" w:hAnsi="Arial" w:cs="Arial"/>
                <w:sz w:val="16"/>
                <w:szCs w:val="16"/>
              </w:rPr>
              <w:t>shop. Then</w:t>
            </w:r>
            <w:r>
              <w:rPr>
                <w:rFonts w:ascii="Arial" w:hAnsi="Arial" w:cs="Arial"/>
                <w:sz w:val="16"/>
                <w:szCs w:val="16"/>
              </w:rPr>
              <w:t>,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Vacuum Daze / Tyler's Promotion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London Calling / Sturgis Or Bust!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The Devil Will Drag You 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Hicks turns defector and begins working for Parish, Rosen and the team can only wonder: has Hicks truly turned, or is he playing a deeper game involving Dani?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Life After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whole team is depressed after </w:t>
            </w:r>
            <w:r w:rsidR="00D20E29">
              <w:rPr>
                <w:rFonts w:ascii="Arial" w:hAnsi="Arial" w:cs="Arial"/>
                <w:sz w:val="16"/>
                <w:szCs w:val="16"/>
              </w:rPr>
              <w:t>Dani’s untimely</w:t>
            </w:r>
            <w:r>
              <w:rPr>
                <w:rFonts w:ascii="Arial" w:hAnsi="Arial" w:cs="Arial"/>
                <w:sz w:val="16"/>
                <w:szCs w:val="16"/>
              </w:rPr>
              <w:t xml:space="preserve"> demise at the hands of </w:t>
            </w:r>
            <w:r w:rsidR="00D20E29">
              <w:rPr>
                <w:rFonts w:ascii="Arial" w:hAnsi="Arial" w:cs="Arial"/>
                <w:sz w:val="16"/>
                <w:szCs w:val="16"/>
              </w:rPr>
              <w:t>Stanton Parish</w:t>
            </w:r>
            <w:r>
              <w:rPr>
                <w:rFonts w:ascii="Arial" w:hAnsi="Arial" w:cs="Arial"/>
                <w:sz w:val="16"/>
                <w:szCs w:val="16"/>
              </w:rPr>
              <w:t>, but no one feels worse than Dr.  Rosen and Cameron, who both blame themselves for 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1987 Chevrolet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Erin is tired of being hated on for her Chevy Blazer and is ready to be pimped.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Acura Legend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West Coast Customs help a 1988 Acura Legend live up to its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Jaguar E Type - A Celebration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wonderful celebration, made to </w:t>
            </w:r>
            <w:r w:rsidR="00D20E29">
              <w:rPr>
                <w:rFonts w:ascii="Arial" w:hAnsi="Arial" w:cs="Arial"/>
                <w:sz w:val="16"/>
                <w:szCs w:val="16"/>
              </w:rPr>
              <w:t>mark the</w:t>
            </w:r>
            <w:r>
              <w:rPr>
                <w:rFonts w:ascii="Arial" w:hAnsi="Arial" w:cs="Arial"/>
                <w:sz w:val="16"/>
                <w:szCs w:val="16"/>
              </w:rPr>
              <w:t xml:space="preserve"> E-Types 50th anniversary, recalls the history and sporting pedigree of </w:t>
            </w:r>
            <w:r w:rsidR="00D20E29">
              <w:rPr>
                <w:rFonts w:ascii="Arial" w:hAnsi="Arial" w:cs="Arial"/>
                <w:sz w:val="16"/>
                <w:szCs w:val="16"/>
              </w:rPr>
              <w:t>the British</w:t>
            </w:r>
            <w:r>
              <w:rPr>
                <w:rFonts w:ascii="Arial" w:hAnsi="Arial" w:cs="Arial"/>
                <w:sz w:val="16"/>
                <w:szCs w:val="16"/>
              </w:rPr>
              <w:t xml:space="preserve"> masterpiece.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Mystery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Underseas Bucky! / Captain Hook's Lagoon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Rescue Ronda, Ready For Takeoff/ All Washed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extracts a twig from a toy helicopter's propellers.  Emmy Award-winning actress Camryn Manheim guest stars in the recurring role of toy helicopter Rescue Ronda.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Baileywick's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 gives Baileywick a day off to celebrate his birthday with his brother, Nigel.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World's Fastest Bikes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gawp as road racing, rally and superbike stars John McGuinness as he thrashes the latest high-performance road bikes to their limits! He puts them through their paces on track and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Cocaine Submarines: </w:t>
            </w:r>
            <w:r w:rsidR="005D7F59" w:rsidRPr="00CC53DF">
              <w:rPr>
                <w:rFonts w:ascii="Arial" w:hAnsi="Arial" w:cs="Arial"/>
                <w:b/>
                <w:sz w:val="16"/>
                <w:szCs w:val="16"/>
              </w:rPr>
              <w:t xml:space="preserve">Cocaine Submarines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Underworld: Glasgow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Glasgow has long held the reputation of being Britain's deadliest city. Hear about brutal gangland hits, lethal turf wars of ice-cream van drivers and the mastermind behind an epidemic of armed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seeing how easily her father responded to a bumbling but pretty delivery girl, Maya sets out to prove that good looking people get all the breaks. Elliott &amp; Nina play a practical joke on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Gillian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1989 Nissan 240SX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puts the game back into an 89 Nissan 240 SX.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2005 Toyota 4Runner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is about to learn his first mechanic lesson from the guys at West Coast Customs.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Pirate Special 2 - Rowboat Submarine / Buried In Sand /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Avast you scurvy dogs!! It's the Pirate special sequel! Our very own Pirates of the Caribbean once again plunder and pillage for pirate parable and maritime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Screw You, Banana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You've Got Fail / Failing Nemo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Now And Gwen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20E29" w:rsidP="004D5976">
            <w:pPr>
              <w:rPr>
                <w:rFonts w:ascii="Arial" w:hAnsi="Arial" w:cs="Arial"/>
                <w:sz w:val="16"/>
                <w:szCs w:val="16"/>
              </w:rPr>
            </w:pPr>
            <w:r>
              <w:rPr>
                <w:rFonts w:ascii="Arial" w:hAnsi="Arial" w:cs="Arial"/>
                <w:sz w:val="16"/>
                <w:szCs w:val="16"/>
              </w:rPr>
              <w:t>Francine's sister, Gwen, arrives at the house and is up to no good. Meanwhile, Stan teaches Steve the art of hugging, and Klaus shadows Roger's dramatic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Quagmire's Mom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takes Peter to open a checking account, and they discover that his first name is actually Justin. When Peter/Justin throws a party, Quagmire unknowingly gets into some trouble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 xml:space="preserve">Road Trip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friends take off on an 1800 mile road trip to retrieve an illicit tape mistakenly mailed to a girlfriend.</w:t>
            </w:r>
            <w:r w:rsidR="00A52C84">
              <w:rPr>
                <w:rFonts w:ascii="Arial" w:hAnsi="Arial" w:cs="Arial"/>
                <w:sz w:val="16"/>
                <w:szCs w:val="16"/>
              </w:rPr>
              <w:t xml:space="preserve"> </w:t>
            </w:r>
            <w:r w:rsidR="00D20E29">
              <w:rPr>
                <w:rFonts w:ascii="Arial" w:hAnsi="Arial" w:cs="Arial"/>
                <w:sz w:val="16"/>
                <w:szCs w:val="16"/>
              </w:rPr>
              <w:t>Starring: AMY</w:t>
            </w:r>
            <w:r w:rsidR="008D5A11">
              <w:rPr>
                <w:rFonts w:ascii="Arial" w:hAnsi="Arial" w:cs="Arial"/>
                <w:sz w:val="16"/>
                <w:szCs w:val="16"/>
              </w:rPr>
              <w:t xml:space="preserve"> SMART,ANDY DICK,ANTHONY RAPP,BRECKIN MEYER,DJ QUALLS,FRED WARD,RACHEL BLANCHARD,PAULO COSTANZO,TOM GREEN,SEANN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Extreme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Cocaine Submarines: </w:t>
            </w:r>
            <w:r w:rsidR="005D7F59" w:rsidRPr="00CC53DF">
              <w:rPr>
                <w:rFonts w:ascii="Arial" w:hAnsi="Arial" w:cs="Arial"/>
                <w:b/>
                <w:sz w:val="16"/>
                <w:szCs w:val="16"/>
              </w:rPr>
              <w:t>Cocaine Submarines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Glasgow has long held the reputation of being Britain's deadliest city. Hear about brutal gangland hits, lethal turf wars of ice-cream van drivers and the mastermind behind an epidemic of armed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1989 Nissan 240SX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puts the game back into an 89 Nissan 240 SX.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2005 Toyota 4Runner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is about to learn his first mechanic lesson from the guys at West Coast Customs.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World's Fastest Bikes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to gawp as road racing, rally and superbike stars John McGuinness as he thrashes the latest high-performance road bikes to their limits! He puts them through their paces on track and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Chef Goofy On The Go!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 Feather In Hook's Hat / A Whale Of A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Girl/ Wrap It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new doll Kiko arrives from Japan with stiff legs, Doc explains the importance of regular exercise, especially after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Blue Ribbon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enters Clover in the Village Faire pet contest and learns an important lesson in friendship after inadvertently hurting his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Aston Martin - The David Brown Years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industrialist Sir David Brown bought Aston Martin, he began a 25-year programme of development which would </w:t>
            </w:r>
            <w:r w:rsidR="00D20E29">
              <w:rPr>
                <w:rFonts w:ascii="Arial" w:hAnsi="Arial" w:cs="Arial"/>
                <w:sz w:val="16"/>
                <w:szCs w:val="16"/>
              </w:rPr>
              <w:t>see the</w:t>
            </w:r>
            <w:r>
              <w:rPr>
                <w:rFonts w:ascii="Arial" w:hAnsi="Arial" w:cs="Arial"/>
                <w:sz w:val="16"/>
                <w:szCs w:val="16"/>
              </w:rPr>
              <w:t xml:space="preserve"> marque established as a prestige brand, and become dominant on the racetrack.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Detroit Gang Squad: </w:t>
            </w:r>
            <w:r w:rsidR="005D7F59" w:rsidRPr="00CC53DF">
              <w:rPr>
                <w:rFonts w:ascii="Arial" w:hAnsi="Arial" w:cs="Arial"/>
                <w:b/>
                <w:sz w:val="16"/>
                <w:szCs w:val="16"/>
              </w:rPr>
              <w:t>Detroit Gang Squad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gang squad launch one of their largest investigations to date as they work to bring the shooters to justice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Underworld: Manchester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80's, one of Britain's deadliest battles played out on the streets of Manchester. Listen as members of the mysterious Quality Street Gang talk, for the first time, about how they once ruled the city's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Assistant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struggles with her incompetent assistant, but is unsure whether to fire her. Nina is invited to debate against a feminist leader on TV so Elliot and Dennis conspire to sabotage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Bust Amboy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1991 Cavalier Convertible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busted '91 Cavalier convertible and turns it into a jaw dropping drop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1996 Chevrolet Caprice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96 Chevy Caprice cop car and turns into a skateboarders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Airplane Special - Talked In To Land / Parachute Pandemonium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off with a myth that will make you feel like you're flying by the seat of your 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Knock Knock, Who's There? Wipeout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Carnivore Chronicles: Meaty Milestones / Meat Is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 Richman samples a barbecue in Little Rock, Arkansas, and New York's Katz's </w:t>
            </w:r>
            <w:r w:rsidR="00D20E29">
              <w:rPr>
                <w:rFonts w:ascii="Arial" w:hAnsi="Arial" w:cs="Arial"/>
                <w:sz w:val="16"/>
                <w:szCs w:val="16"/>
              </w:rPr>
              <w:t>Delicatessen. Then</w:t>
            </w:r>
            <w:r>
              <w:rPr>
                <w:rFonts w:ascii="Arial" w:hAnsi="Arial" w:cs="Arial"/>
                <w:sz w:val="16"/>
                <w:szCs w:val="16"/>
              </w:rPr>
              <w:t xml:space="preserve"> he's off to Columbus, Ohio, for a sausage smorgasbord, and tackles an enormous pizza in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+MAVC-704+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Ashley In Charge / Shell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+HPWN12-710+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Man On Fire / Boys Toys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Dude And The Dancer / Spacesuit And Golden Loot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Web Celebs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Detroit Gang Squad: </w:t>
            </w:r>
            <w:r w:rsidR="005D7F59" w:rsidRPr="00CC53DF">
              <w:rPr>
                <w:rFonts w:ascii="Arial" w:hAnsi="Arial" w:cs="Arial"/>
                <w:b/>
                <w:sz w:val="16"/>
                <w:szCs w:val="16"/>
              </w:rPr>
              <w:t>Detroit Gang Squad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gang squad launch one of their largest investigations to date as they work to bring the shooters to justice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Country Quitter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Repo Games first, a hillbilly debtor refuses to play after his knowledge of classic rock is called into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Bong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paranoid debtor is so worried someone is going to kill him he can barely focus on playing Repo Games and ends up giving one of the dumbest answers on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plots to destroy Roland. Caroline doesn't know who to believe when an attempt is made to expose Eloise.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Aston Martin - The David Brown Years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industrialist Sir David Brown bought Aston Martin, he began a 25-year programme of development which would </w:t>
            </w:r>
            <w:r w:rsidR="00D20E29">
              <w:rPr>
                <w:rFonts w:ascii="Arial" w:hAnsi="Arial" w:cs="Arial"/>
                <w:sz w:val="16"/>
                <w:szCs w:val="16"/>
              </w:rPr>
              <w:t>see the</w:t>
            </w:r>
            <w:r>
              <w:rPr>
                <w:rFonts w:ascii="Arial" w:hAnsi="Arial" w:cs="Arial"/>
                <w:sz w:val="16"/>
                <w:szCs w:val="16"/>
              </w:rPr>
              <w:t xml:space="preserve"> marque established as a prestige brand, and become dominant on the racetrack.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Mousekedoer Adventure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Mermaid's Song / Treasure Of The Tides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Rest Your Rotors, Ronda!/ Keep On Truckin'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Rescue Ronda cracks one of her rotors, Doc glues it back on and advises Ronda that she needs to rest while the glue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Tri-Kingdom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shows James how to be a good sport at the annual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Australian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 9 of the world rally series took place in Australia. The entry list for drivers read like a 'Who's Who' in the rally world and included Carlos Sainz, Alex Fiori and Juha Kankkunen.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 Rally 1989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World Rally 1989, held in New Zealand mostly on spectacular gravel stages.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Gangland Homeland: </w:t>
            </w:r>
            <w:r w:rsidR="005D7F59" w:rsidRPr="00CC53DF">
              <w:rPr>
                <w:rFonts w:ascii="Arial" w:hAnsi="Arial" w:cs="Arial"/>
                <w:b/>
                <w:sz w:val="16"/>
                <w:szCs w:val="16"/>
              </w:rPr>
              <w:t xml:space="preserve">Gangland Homeland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documentary takes a deep look into the American immigration and deportation system, after two innocent men were shot dead by MS-13 gang members in North Carolina.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Underworld: Liverpool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darker side of Liverpool, from the run-of-the-mill provincial crooks to some of the wealthiest gangsters in British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Old Boyfriends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and Jack square off over the advanced age of her new boyfriend; Nina's flirtatious behavior has unintended consequences for a handsome window washer.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Vampire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1988 Honda Civic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an aspiring rappers beat-up 88 Honda Civic and transforms it into the ultimate beat-box.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1955 Chevy Bel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West Coast Customs take a 1995 Chevy Bel Air and transform it into a pimped out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James Bond Special - Electromagnetic Watch / Propane Peril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stealthy secret agents are on a mission to explode the myths about Bond's gadgets, getaways, and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Oklahoma City / Boston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Racist To A Pervert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takes on a man's plea to escape his perverted past, Jasmine rescues a client who left her last artist barely clinging to life and Tommy attempts to grant his client's wish to restore his 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A Celtic Wedding Not!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The 80-Year Old Virgin / Tattoo Her What?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botched American flag and a backwards eagle tattoo cause veterans' patriotic tempers to flare. Then the artists are pushed to their limits when one canvas demands a tattoo on her private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Black Dhalia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Jerome's player ways lead to trouble in the field. Christie searches for a new dispatcher. Bernice uses mind over matter to get out of a sticky repo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and Stevie make their way back to Shelby, NC, their home town. When they return April has a surprise waiting for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Gangland Homeland: </w:t>
            </w:r>
            <w:r w:rsidR="005D7F59" w:rsidRPr="00CC53DF">
              <w:rPr>
                <w:rFonts w:ascii="Arial" w:hAnsi="Arial" w:cs="Arial"/>
                <w:b/>
                <w:sz w:val="16"/>
                <w:szCs w:val="16"/>
              </w:rPr>
              <w:t>Gangland Homeland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documentary takes a deep look into the American immigration and deportation system, after two innocent men were shot dead by MS-13 gang members in North Carolina.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darker side of Liverpool, from the run-of-the-mill provincial crooks to some of the wealthiest gangsters in British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Slaughterhouse Of Horror / Porn Dorm Massacre / Desert Burial / Walk-In Portal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1988 Honda Civic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an aspiring rappers beat-up 88 Honda Civic and transforms it into the ultimate beat-box.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1955 Chevy Bel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West Coast Customs take a 1995 Chevy Bel Air and transform it into a pimped out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Oh Toodles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B-B-Big Bug Valley! / The Queen of Never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Blame It On The Rain/ Busted Boomer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Alma accidentally leaves her stuffed cow Moo Moo outside on a rainy day, Doc explains to her that everyone makes mistakes sometimes.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learns that helping others in need is the mark of a true princess when she makes a detour on her way to a school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How to Build A Sportscar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Have you ever wondered what it would be like to build and drive your very own sportscar? Follow the team as they uncover the joys and pitfalls of creating their very own racing car.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Lindsay Lohan stars as Maggie Peyton who as the new owner of Number 53-the Volkswagen bug with a mind of it's own will put Herbie to the test to prepare for the upcoming NASCAR </w:t>
            </w:r>
            <w:r w:rsidR="00D20E29">
              <w:rPr>
                <w:rFonts w:ascii="Arial" w:hAnsi="Arial" w:cs="Arial"/>
                <w:sz w:val="16"/>
                <w:szCs w:val="16"/>
              </w:rPr>
              <w:t>competition</w:t>
            </w:r>
            <w:r>
              <w:rPr>
                <w:rFonts w:ascii="Arial" w:hAnsi="Arial" w:cs="Arial"/>
                <w:sz w:val="16"/>
                <w:szCs w:val="16"/>
              </w:rPr>
              <w:t>. Also stars</w:t>
            </w:r>
            <w:r w:rsidR="00A52C84">
              <w:rPr>
                <w:rFonts w:ascii="Arial" w:hAnsi="Arial" w:cs="Arial"/>
                <w:sz w:val="16"/>
                <w:szCs w:val="16"/>
              </w:rPr>
              <w:t xml:space="preserve"> </w:t>
            </w:r>
            <w:r w:rsidR="008D5A11">
              <w:rPr>
                <w:rFonts w:ascii="Arial" w:hAnsi="Arial" w:cs="Arial"/>
                <w:sz w:val="16"/>
                <w:szCs w:val="16"/>
              </w:rPr>
              <w:t>Starring:BRECKIN MEYER,CHERYL HINES,LINDSAY LOHAN,MATT DILLON,JUSTIN LONG,MICHAEL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Move: </w:t>
            </w:r>
            <w:r w:rsidR="005D7F59" w:rsidRPr="00CC53DF">
              <w:rPr>
                <w:rFonts w:ascii="Arial" w:hAnsi="Arial" w:cs="Arial"/>
                <w:b/>
                <w:sz w:val="16"/>
                <w:szCs w:val="16"/>
              </w:rPr>
              <w:t>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seventy-something hero, alongside his clueless wilderness ranger sidekick, travels the globe, fighting beasts and villains. W</w:t>
            </w:r>
            <w:r w:rsidR="00A52C84">
              <w:rPr>
                <w:rFonts w:ascii="Arial" w:hAnsi="Arial" w:cs="Arial"/>
                <w:sz w:val="16"/>
                <w:szCs w:val="16"/>
              </w:rPr>
              <w:t xml:space="preserve"> </w:t>
            </w:r>
            <w:r w:rsidR="00D20E29">
              <w:rPr>
                <w:rFonts w:ascii="Arial" w:hAnsi="Arial" w:cs="Arial"/>
                <w:sz w:val="16"/>
                <w:szCs w:val="16"/>
              </w:rPr>
              <w:t>Starring: BOB</w:t>
            </w:r>
            <w:r w:rsidR="008D5A11">
              <w:rPr>
                <w:rFonts w:ascii="Arial" w:hAnsi="Arial" w:cs="Arial"/>
                <w:sz w:val="16"/>
                <w:szCs w:val="16"/>
              </w:rPr>
              <w:t xml:space="preserve"> PETERSON,CHRISTOPHER PLUMMER,ELIE DOCTER,DELROY LINDO,EDWARD ASNER,DAVID KAYE,JEREMY LEARY,JEROME RANFT,JOHN RATZENBERGER,JORDAN NAGAI,MICKIE MCGOWAN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Oscar winner Russell Crowe and Cate </w:t>
            </w:r>
            <w:r w:rsidR="00D20E29">
              <w:rPr>
                <w:rFonts w:ascii="Arial" w:hAnsi="Arial" w:cs="Arial"/>
                <w:sz w:val="16"/>
                <w:szCs w:val="16"/>
              </w:rPr>
              <w:t>Blanchet</w:t>
            </w:r>
            <w:r>
              <w:rPr>
                <w:rFonts w:ascii="Arial" w:hAnsi="Arial" w:cs="Arial"/>
                <w:sz w:val="16"/>
                <w:szCs w:val="16"/>
              </w:rPr>
              <w:t xml:space="preserve"> star in the untold story of the man behind the legend, Robin Hood, who became an eternal symbol of freedom and hope for his people.</w:t>
            </w:r>
            <w:r w:rsidR="00A52C84">
              <w:rPr>
                <w:rFonts w:ascii="Arial" w:hAnsi="Arial" w:cs="Arial"/>
                <w:sz w:val="16"/>
                <w:szCs w:val="16"/>
              </w:rPr>
              <w:t xml:space="preserve"> </w:t>
            </w:r>
            <w:r w:rsidR="008D5A11">
              <w:rPr>
                <w:rFonts w:ascii="Arial" w:hAnsi="Arial" w:cs="Arial"/>
                <w:sz w:val="16"/>
                <w:szCs w:val="16"/>
              </w:rPr>
              <w:t>Starring:CATE BLANCHETT,DANNY HUSTON,EILEEN ATKINS,MARK STRONG,KEVIN DURAND,MARK ADDY,RUSSELL CROWE,OSCAR ISAAC,MATTHEW MACFAYDEN,MAX WON SYDOW,WILLIAM HURT,SIMON MCBURNEY,SCOTT GRIMES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Smokin' Aces 2: Assassins' Ball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Walter Weed is an unassuming desk jockey at the FBI when the Bureau uncovers a plot to assassinate him. A team of degenerate, psychotic assassins are assembled to win the huge bounty.</w:t>
            </w:r>
            <w:r w:rsidR="00A52C84">
              <w:rPr>
                <w:rFonts w:ascii="Arial" w:hAnsi="Arial" w:cs="Arial"/>
                <w:sz w:val="16"/>
                <w:szCs w:val="16"/>
              </w:rPr>
              <w:t xml:space="preserve"> </w:t>
            </w:r>
            <w:r w:rsidR="008D5A11">
              <w:rPr>
                <w:rFonts w:ascii="Arial" w:hAnsi="Arial" w:cs="Arial"/>
                <w:sz w:val="16"/>
                <w:szCs w:val="16"/>
              </w:rPr>
              <w:t xml:space="preserve">Starring:CLAYNE </w:t>
            </w:r>
            <w:r w:rsidR="008D5A11">
              <w:rPr>
                <w:rFonts w:ascii="Arial" w:hAnsi="Arial" w:cs="Arial"/>
                <w:sz w:val="16"/>
                <w:szCs w:val="16"/>
              </w:rPr>
              <w:lastRenderedPageBreak/>
              <w:t>CRAWFORD,CHRISTOPHER MICHAEL HOLLEY,MARTHA HIGAREDA,MAURY STERLING,TOM BERENGER,TOMMY FLANAGAN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Tim McGraw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How to Build A Sportscar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Have you ever wondered what it would be like to build and drive your very own sportscar? Follow the team as they uncover the joys and pitfalls of creating their very own racing car.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Jason Segel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1970 Baltimore Colts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Walter Payton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Canberra Yellowbelly And 1770 Mackerel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Perth Motorplex Sprintcar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Motorplex hosts the ENZED World Series Sprintcars, presented by Carline. </w:t>
            </w:r>
            <w:r w:rsidR="00D20E29">
              <w:rPr>
                <w:rFonts w:ascii="Arial" w:hAnsi="Arial" w:cs="Arial"/>
                <w:sz w:val="16"/>
                <w:szCs w:val="16"/>
              </w:rPr>
              <w:t>Featuring a huge field of interstate drivers, this is going to be a huge night of action from those things with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Wicked Summer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Mayhem Mansion / The Bachelor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Between his girlfriend &amp; road shows, Jimmy has no time for Gator Boys. Paul must use less-experienced volunteers to catch aggressive gators and venomous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Game Plan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sports superstar is getting ready for a run at the big championship game when the daughter he never knew existed shows up.</w:t>
            </w:r>
            <w:r w:rsidR="00A52C84">
              <w:rPr>
                <w:rFonts w:ascii="Arial" w:hAnsi="Arial" w:cs="Arial"/>
                <w:sz w:val="16"/>
                <w:szCs w:val="16"/>
              </w:rPr>
              <w:t xml:space="preserve"> </w:t>
            </w:r>
            <w:r w:rsidR="00D20E29">
              <w:rPr>
                <w:rFonts w:ascii="Arial" w:hAnsi="Arial" w:cs="Arial"/>
                <w:sz w:val="16"/>
                <w:szCs w:val="16"/>
              </w:rPr>
              <w:t>Starring: BRIAN</w:t>
            </w:r>
            <w:r w:rsidR="008D5A11">
              <w:rPr>
                <w:rFonts w:ascii="Arial" w:hAnsi="Arial" w:cs="Arial"/>
                <w:sz w:val="16"/>
                <w:szCs w:val="16"/>
              </w:rPr>
              <w:t xml:space="preserve"> J. WHITE,HAYES MACARTHUR,GORDON CLAPP,JAMAL DUFF,DWAYNE JOHNSON,MADISON PETTIS,KYRA SEDGWICK,LAUREN STORM,KATE NAUTA,ROBERT TORTI,ROSELYN SANCHEZ,MORRIS CHESTNUT,PAIGE TURCO,TUBBS TUBBS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Bad Teacher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foul-mouthed seventh grade teacher who hates her job and her students, is dumped by her sugar daddy, she begins to pursue a colleague, which provokes conflict with the school's model teacher.</w:t>
            </w:r>
            <w:r w:rsidR="00A52C84">
              <w:rPr>
                <w:rFonts w:ascii="Arial" w:hAnsi="Arial" w:cs="Arial"/>
                <w:sz w:val="16"/>
                <w:szCs w:val="16"/>
              </w:rPr>
              <w:t xml:space="preserve"> </w:t>
            </w:r>
            <w:r w:rsidR="008D5A11">
              <w:rPr>
                <w:rFonts w:ascii="Arial" w:hAnsi="Arial" w:cs="Arial"/>
                <w:sz w:val="16"/>
                <w:szCs w:val="16"/>
              </w:rPr>
              <w:t xml:space="preserve">Starring:AJA </w:t>
            </w:r>
            <w:r w:rsidR="008D5A11">
              <w:rPr>
                <w:rFonts w:ascii="Arial" w:hAnsi="Arial" w:cs="Arial"/>
                <w:sz w:val="16"/>
                <w:szCs w:val="16"/>
              </w:rPr>
              <w:lastRenderedPageBreak/>
              <w:t>BAIR,ANDRA NECHITA,CAMERON DIAZ,IGAL BEN YAIR,JASON SEGEL,LUCY PUNCH,JILLIAN ARMENANTE,JOHN MICHAEL HIGGINS,JUSTIN TIMBERLAKE,PHYLLIS SMITH,NOAH MUNCK,MATTHEW J. EVANS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(D,N,S,L)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John Carpenter Presents Vampires: Los Muertos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vampire hunter and a priest fight a band of the walking dead in Mexico.</w:t>
            </w:r>
            <w:r w:rsidR="00A52C84">
              <w:rPr>
                <w:rFonts w:ascii="Arial" w:hAnsi="Arial" w:cs="Arial"/>
                <w:sz w:val="16"/>
                <w:szCs w:val="16"/>
              </w:rPr>
              <w:t xml:space="preserve"> </w:t>
            </w:r>
            <w:r w:rsidR="00D20E29">
              <w:rPr>
                <w:rFonts w:ascii="Arial" w:hAnsi="Arial" w:cs="Arial"/>
                <w:sz w:val="16"/>
                <w:szCs w:val="16"/>
              </w:rPr>
              <w:t>Starring: DIEGO</w:t>
            </w:r>
            <w:r w:rsidR="008D5A11">
              <w:rPr>
                <w:rFonts w:ascii="Arial" w:hAnsi="Arial" w:cs="Arial"/>
                <w:sz w:val="16"/>
                <w:szCs w:val="16"/>
              </w:rPr>
              <w:t xml:space="preserve"> LUNA,JON BON JOVI,NATASHA WAGNER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Wired For Revenge / Shave And A Headcut / Summon The Demon / Fear Antics: Hotel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Perth Motorplex Sprintcar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Motorplex hosts the ENZED World Series Sprintcars, presented by Carline. </w:t>
            </w:r>
            <w:r w:rsidR="00D20E29">
              <w:rPr>
                <w:rFonts w:ascii="Arial" w:hAnsi="Arial" w:cs="Arial"/>
                <w:sz w:val="16"/>
                <w:szCs w:val="16"/>
              </w:rPr>
              <w:t>Featuring a huge field of interstate drivers, this is going to be a huge night of action from those things with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B6DB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FB" w:rsidRDefault="005006FB" w:rsidP="002F4D40">
      <w:r>
        <w:separator/>
      </w:r>
    </w:p>
  </w:endnote>
  <w:endnote w:type="continuationSeparator" w:id="0">
    <w:p w:rsidR="005006FB" w:rsidRDefault="005006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20E2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20E29">
      <w:rPr>
        <w:rFonts w:ascii="Arial" w:hAnsi="Arial" w:cs="Arial"/>
        <w:noProof/>
        <w:sz w:val="16"/>
      </w:rPr>
      <w:t>14</w:t>
    </w:r>
    <w:r>
      <w:rPr>
        <w:rFonts w:ascii="Arial" w:hAnsi="Arial" w:cs="Arial"/>
        <w:sz w:val="16"/>
      </w:rPr>
      <w:fldChar w:fldCharType="end"/>
    </w:r>
  </w:p>
  <w:p w:rsidR="002761EB" w:rsidRDefault="002761EB" w:rsidP="002761EB">
    <w:pPr>
      <w:pStyle w:val="NoSpacing"/>
      <w:jc w:val="center"/>
      <w:rPr>
        <w:color w:val="FF0000"/>
      </w:rPr>
    </w:pPr>
    <w:r>
      <w:rPr>
        <w:color w:val="FF0000"/>
      </w:rPr>
      <w:t>This Program Guide is embargoed until Monday 23 February, 2015 at 3.00pm.</w:t>
    </w:r>
  </w:p>
  <w:p w:rsidR="002761EB" w:rsidRPr="002F4D40" w:rsidRDefault="002761EB" w:rsidP="002761EB">
    <w:pPr>
      <w:pStyle w:val="NoSpacing"/>
      <w:jc w:val="center"/>
      <w:rPr>
        <w:rFonts w:ascii="Arial" w:hAnsi="Arial" w:cs="Arial"/>
        <w:sz w:val="16"/>
      </w:rPr>
    </w:pPr>
    <w:r>
      <w:rPr>
        <w:color w:val="FF0000"/>
      </w:rPr>
      <w:t>It must not be released to any third party, uploaded on any website, or provided in any other form before this time.</w:t>
    </w:r>
  </w:p>
  <w:p w:rsidR="002761EB" w:rsidRPr="002F4D40" w:rsidRDefault="002761EB"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FB" w:rsidRDefault="005006FB" w:rsidP="002F4D40">
      <w:r>
        <w:separator/>
      </w:r>
    </w:p>
  </w:footnote>
  <w:footnote w:type="continuationSeparator" w:id="0">
    <w:p w:rsidR="005006FB" w:rsidRDefault="005006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5452">
      <w:rPr>
        <w:rFonts w:ascii="Arial" w:hAnsi="Arial" w:cs="Arial"/>
      </w:rPr>
      <w:t xml:space="preserve">        </w:t>
    </w:r>
    <w:r w:rsidR="002761EB">
      <w:rPr>
        <w:rFonts w:ascii="Arial" w:hAnsi="Arial" w:cs="Arial"/>
        <w:noProof/>
        <w:lang w:val="en-AU" w:eastAsia="en-AU"/>
      </w:rPr>
      <w:drawing>
        <wp:inline distT="0" distB="0" distL="0" distR="0">
          <wp:extent cx="1647825" cy="509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92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33261"/>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61EB"/>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06FB"/>
    <w:rsid w:val="00504D3D"/>
    <w:rsid w:val="005463F3"/>
    <w:rsid w:val="0058176F"/>
    <w:rsid w:val="0059381C"/>
    <w:rsid w:val="00594D32"/>
    <w:rsid w:val="00595B43"/>
    <w:rsid w:val="005A116F"/>
    <w:rsid w:val="005A1A9A"/>
    <w:rsid w:val="005A67AD"/>
    <w:rsid w:val="005B1738"/>
    <w:rsid w:val="005B73C4"/>
    <w:rsid w:val="005D7F59"/>
    <w:rsid w:val="005F5452"/>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2B37"/>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B6DB0"/>
    <w:rsid w:val="00CC2844"/>
    <w:rsid w:val="00CC4CE9"/>
    <w:rsid w:val="00CC53DF"/>
    <w:rsid w:val="00CE1DD7"/>
    <w:rsid w:val="00CE40B8"/>
    <w:rsid w:val="00D06083"/>
    <w:rsid w:val="00D17F3A"/>
    <w:rsid w:val="00D20E29"/>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61E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61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5710</Words>
  <Characters>29953</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5</cp:revision>
  <dcterms:created xsi:type="dcterms:W3CDTF">2015-02-17T03:24:00Z</dcterms:created>
  <dcterms:modified xsi:type="dcterms:W3CDTF">2015-02-17T03:51:00Z</dcterms:modified>
</cp:coreProperties>
</file>